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62C88" w14:textId="61F9F98D" w:rsidR="000464BC" w:rsidRDefault="000464BC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48"/>
          <w:szCs w:val="48"/>
        </w:rPr>
      </w:pPr>
      <w:r>
        <w:rPr>
          <w:rFonts w:ascii="ＭＳ ゴシック" w:eastAsia="ＭＳ ゴシック" w:hAnsi="ＭＳ ゴシック" w:hint="eastAsia"/>
          <w:w w:val="80"/>
          <w:sz w:val="48"/>
          <w:szCs w:val="48"/>
        </w:rPr>
        <w:t>令和</w:t>
      </w:r>
      <w:r w:rsidR="00E770A6">
        <w:rPr>
          <w:rFonts w:ascii="ＭＳ ゴシック" w:eastAsia="ＭＳ ゴシック" w:hAnsi="ＭＳ ゴシック" w:hint="eastAsia"/>
          <w:w w:val="80"/>
          <w:sz w:val="48"/>
          <w:szCs w:val="48"/>
        </w:rPr>
        <w:t>８</w:t>
      </w:r>
      <w:r>
        <w:rPr>
          <w:rFonts w:ascii="ＭＳ ゴシック" w:eastAsia="ＭＳ ゴシック" w:hAnsi="ＭＳ ゴシック" w:hint="eastAsia"/>
          <w:w w:val="80"/>
          <w:sz w:val="48"/>
          <w:szCs w:val="48"/>
        </w:rPr>
        <w:t>年度</w:t>
      </w:r>
    </w:p>
    <w:p w14:paraId="7ADAEF39" w14:textId="4BF7BFCE" w:rsidR="00D253FE" w:rsidRPr="0091653C" w:rsidRDefault="00C31BC5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48"/>
          <w:szCs w:val="48"/>
        </w:rPr>
      </w:pPr>
      <w:r w:rsidRPr="0091653C">
        <w:rPr>
          <w:rFonts w:ascii="ＭＳ ゴシック" w:eastAsia="ＭＳ ゴシック" w:hAnsi="ＭＳ ゴシック" w:hint="eastAsia"/>
          <w:w w:val="80"/>
          <w:sz w:val="48"/>
          <w:szCs w:val="48"/>
        </w:rPr>
        <w:t>奈良県医師会「医療政策研究会」</w:t>
      </w:r>
    </w:p>
    <w:p w14:paraId="4E018CB4" w14:textId="4265BD99" w:rsidR="002C03D5" w:rsidRPr="00C31BC5" w:rsidRDefault="00D253FE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60"/>
          <w:szCs w:val="60"/>
        </w:rPr>
      </w:pP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現</w:t>
      </w:r>
      <w:r w:rsidR="0091653C">
        <w:rPr>
          <w:rFonts w:ascii="ＭＳ ゴシック" w:eastAsia="ＭＳ ゴシック" w:hAnsi="ＭＳ ゴシック" w:hint="eastAsia"/>
          <w:w w:val="80"/>
          <w:sz w:val="60"/>
          <w:szCs w:val="60"/>
        </w:rPr>
        <w:t xml:space="preserve"> </w:t>
      </w: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地</w:t>
      </w:r>
      <w:r w:rsidR="0091653C">
        <w:rPr>
          <w:rFonts w:ascii="ＭＳ ゴシック" w:eastAsia="ＭＳ ゴシック" w:hAnsi="ＭＳ ゴシック" w:hint="eastAsia"/>
          <w:w w:val="80"/>
          <w:sz w:val="60"/>
          <w:szCs w:val="60"/>
        </w:rPr>
        <w:t xml:space="preserve"> </w:t>
      </w: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参加申込書</w:t>
      </w:r>
    </w:p>
    <w:p w14:paraId="4E9FD37C" w14:textId="0FC22CC0" w:rsidR="00C31BC5" w:rsidRPr="00C31BC5" w:rsidRDefault="00C31BC5" w:rsidP="00C31BC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1BC5">
        <w:rPr>
          <w:rFonts w:ascii="ＭＳ ゴシック" w:eastAsia="ＭＳ ゴシック" w:hAnsi="ＭＳ ゴシック" w:hint="eastAsia"/>
          <w:sz w:val="32"/>
          <w:szCs w:val="32"/>
        </w:rPr>
        <w:t>［令和</w:t>
      </w:r>
      <w:r w:rsidR="00E770A6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年</w:t>
      </w:r>
      <w:r w:rsidR="00E0270A">
        <w:rPr>
          <w:rFonts w:ascii="ＭＳ ゴシック" w:eastAsia="ＭＳ ゴシック" w:hAnsi="ＭＳ ゴシック" w:hint="eastAsia"/>
          <w:sz w:val="32"/>
          <w:szCs w:val="32"/>
        </w:rPr>
        <w:t>９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月</w:t>
      </w:r>
      <w:r w:rsidR="00E770A6">
        <w:rPr>
          <w:rFonts w:ascii="ＭＳ ゴシック" w:eastAsia="ＭＳ ゴシック" w:hAnsi="ＭＳ ゴシック" w:hint="eastAsia"/>
          <w:sz w:val="32"/>
          <w:szCs w:val="32"/>
        </w:rPr>
        <w:t>１０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日（木）］</w:t>
      </w:r>
    </w:p>
    <w:p w14:paraId="455FCC16" w14:textId="3A088A6D" w:rsidR="00C31BC5" w:rsidRDefault="00C31BC5">
      <w:pPr>
        <w:rPr>
          <w:rFonts w:ascii="ＭＳ ゴシック" w:eastAsia="ＭＳ ゴシック" w:hAnsi="ＭＳ ゴシック"/>
          <w:sz w:val="32"/>
          <w:szCs w:val="32"/>
        </w:rPr>
      </w:pPr>
    </w:p>
    <w:p w14:paraId="74B34BB4" w14:textId="77777777" w:rsidR="00C96F07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3827"/>
        <w:gridCol w:w="1418"/>
        <w:gridCol w:w="1893"/>
      </w:tblGrid>
      <w:tr w:rsidR="00D253FE" w14:paraId="3686CDF0" w14:textId="16FE7A67" w:rsidTr="0091653C">
        <w:trPr>
          <w:trHeight w:val="1331"/>
        </w:trPr>
        <w:tc>
          <w:tcPr>
            <w:tcW w:w="1838" w:type="dxa"/>
            <w:vAlign w:val="center"/>
          </w:tcPr>
          <w:p w14:paraId="2484352F" w14:textId="4E81CEA5" w:rsidR="00D253FE" w:rsidRPr="00C96F07" w:rsidRDefault="00E0270A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</w:t>
            </w:r>
            <w:r w:rsidR="00D253FE"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7138" w:type="dxa"/>
            <w:gridSpan w:val="3"/>
          </w:tcPr>
          <w:p w14:paraId="3BAA7006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53FE" w14:paraId="1B2D679F" w14:textId="14986F46" w:rsidTr="0091653C">
        <w:trPr>
          <w:trHeight w:hRule="exact" w:val="1021"/>
        </w:trPr>
        <w:tc>
          <w:tcPr>
            <w:tcW w:w="1838" w:type="dxa"/>
            <w:vAlign w:val="center"/>
          </w:tcPr>
          <w:p w14:paraId="6C9744DB" w14:textId="3BD72ECD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="00D253FE"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02396924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787EA1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6F834CFD" w14:textId="2C9ED09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36F182C8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D253FE" w14:paraId="19AE8EA6" w14:textId="6A330EE4" w:rsidTr="0091653C">
        <w:trPr>
          <w:trHeight w:hRule="exact" w:val="1021"/>
        </w:trPr>
        <w:tc>
          <w:tcPr>
            <w:tcW w:w="1838" w:type="dxa"/>
            <w:vAlign w:val="center"/>
          </w:tcPr>
          <w:p w14:paraId="37ED03EC" w14:textId="14273FE0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1ABC4150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ABDC9A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432265F7" w14:textId="203AAFC0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43CF31AC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D253FE" w14:paraId="25144944" w14:textId="7EB15C16" w:rsidTr="0091653C">
        <w:trPr>
          <w:trHeight w:hRule="exact" w:val="1021"/>
        </w:trPr>
        <w:tc>
          <w:tcPr>
            <w:tcW w:w="1838" w:type="dxa"/>
            <w:vAlign w:val="center"/>
          </w:tcPr>
          <w:p w14:paraId="58A32895" w14:textId="27F735E5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0658B167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752E3F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139A64A8" w14:textId="587BE40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7526B891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0AC108E2" w14:textId="51DB47D7" w:rsidR="00D253FE" w:rsidRDefault="00D253FE">
      <w:pPr>
        <w:rPr>
          <w:rFonts w:ascii="ＭＳ ゴシック" w:eastAsia="ＭＳ ゴシック" w:hAnsi="ＭＳ ゴシック"/>
          <w:sz w:val="32"/>
          <w:szCs w:val="32"/>
        </w:rPr>
      </w:pPr>
    </w:p>
    <w:p w14:paraId="645FDF0A" w14:textId="4CFC7DF7" w:rsidR="00C96F07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p w14:paraId="25549C9A" w14:textId="77777777" w:rsidR="00C96F07" w:rsidRPr="00C31BC5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p w14:paraId="7E9A8477" w14:textId="44F2976D" w:rsidR="00C31BC5" w:rsidRDefault="00C31BC5" w:rsidP="00C31BC5">
      <w:pPr>
        <w:ind w:firstLineChars="200" w:firstLine="585"/>
        <w:rPr>
          <w:rFonts w:ascii="ＭＳ ゴシック" w:eastAsia="ＭＳ ゴシック" w:hAnsi="ＭＳ ゴシック"/>
          <w:sz w:val="28"/>
          <w:szCs w:val="28"/>
        </w:rPr>
      </w:pPr>
      <w:r w:rsidRPr="00C31BC5">
        <w:rPr>
          <w:rFonts w:ascii="ＭＳ ゴシック" w:eastAsia="ＭＳ ゴシック" w:hAnsi="ＭＳ ゴシック" w:hint="eastAsia"/>
          <w:sz w:val="28"/>
          <w:szCs w:val="28"/>
        </w:rPr>
        <w:t>奈良県医師会宛ＦＡＸ：０７４４－２３－７７９６</w:t>
      </w:r>
    </w:p>
    <w:p w14:paraId="29A817C7" w14:textId="2EF468C3" w:rsidR="00C31BC5" w:rsidRPr="00C31BC5" w:rsidRDefault="0091653C" w:rsidP="00C31BC5">
      <w:pPr>
        <w:ind w:firstLineChars="200" w:firstLine="585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申込期日：</w:t>
      </w:r>
      <w:r w:rsidR="000464BC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C31BC5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E770A6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C31BC5">
        <w:rPr>
          <w:rFonts w:ascii="ＭＳ ゴシック" w:eastAsia="ＭＳ ゴシック" w:hAnsi="ＭＳ ゴシック" w:hint="eastAsia"/>
          <w:sz w:val="28"/>
          <w:szCs w:val="28"/>
        </w:rPr>
        <w:t>日（水）</w:t>
      </w:r>
      <w:r>
        <w:rPr>
          <w:rFonts w:ascii="ＭＳ ゴシック" w:eastAsia="ＭＳ ゴシック" w:hAnsi="ＭＳ ゴシック" w:hint="eastAsia"/>
          <w:sz w:val="28"/>
          <w:szCs w:val="28"/>
        </w:rPr>
        <w:t>まで</w:t>
      </w:r>
    </w:p>
    <w:p w14:paraId="7ECE836A" w14:textId="539470A5" w:rsidR="00C31BC5" w:rsidRDefault="00C31BC5"/>
    <w:p w14:paraId="00B23C97" w14:textId="50CB2DBE" w:rsidR="00C31BC5" w:rsidRDefault="00C31BC5"/>
    <w:p w14:paraId="1DA6B768" w14:textId="1FD6C682" w:rsidR="00C31BC5" w:rsidRDefault="00C31BC5"/>
    <w:p w14:paraId="7C0A06F8" w14:textId="02BF53CF" w:rsidR="00C31BC5" w:rsidRDefault="00C31BC5"/>
    <w:p w14:paraId="2DD07543" w14:textId="77777777" w:rsidR="00C31BC5" w:rsidRDefault="00C31BC5"/>
    <w:sectPr w:rsidR="00C31BC5" w:rsidSect="00CF32FC">
      <w:pgSz w:w="11906" w:h="16838" w:code="9"/>
      <w:pgMar w:top="1701" w:right="1418" w:bottom="1418" w:left="1418" w:header="851" w:footer="992" w:gutter="0"/>
      <w:cols w:space="425"/>
      <w:docGrid w:type="linesAndChars" w:linePitch="334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84B9" w14:textId="77777777" w:rsidR="005D24B8" w:rsidRDefault="005D24B8" w:rsidP="0074341B">
      <w:r>
        <w:separator/>
      </w:r>
    </w:p>
  </w:endnote>
  <w:endnote w:type="continuationSeparator" w:id="0">
    <w:p w14:paraId="581EF096" w14:textId="77777777" w:rsidR="005D24B8" w:rsidRDefault="005D24B8" w:rsidP="0074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FC796" w14:textId="77777777" w:rsidR="005D24B8" w:rsidRDefault="005D24B8" w:rsidP="0074341B">
      <w:r>
        <w:separator/>
      </w:r>
    </w:p>
  </w:footnote>
  <w:footnote w:type="continuationSeparator" w:id="0">
    <w:p w14:paraId="40BA4872" w14:textId="77777777" w:rsidR="005D24B8" w:rsidRDefault="005D24B8" w:rsidP="00743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D5"/>
    <w:rsid w:val="0003178D"/>
    <w:rsid w:val="000464BC"/>
    <w:rsid w:val="000B5329"/>
    <w:rsid w:val="00201A69"/>
    <w:rsid w:val="002459F9"/>
    <w:rsid w:val="00274478"/>
    <w:rsid w:val="002C03D5"/>
    <w:rsid w:val="00347D66"/>
    <w:rsid w:val="0037738D"/>
    <w:rsid w:val="003D7B84"/>
    <w:rsid w:val="00527DAC"/>
    <w:rsid w:val="00545BEC"/>
    <w:rsid w:val="005C66F1"/>
    <w:rsid w:val="005D24B8"/>
    <w:rsid w:val="006770C8"/>
    <w:rsid w:val="006D3AAE"/>
    <w:rsid w:val="006D4CB4"/>
    <w:rsid w:val="0074341B"/>
    <w:rsid w:val="007A1EE1"/>
    <w:rsid w:val="009060EE"/>
    <w:rsid w:val="0091653C"/>
    <w:rsid w:val="009461F0"/>
    <w:rsid w:val="00A40F7A"/>
    <w:rsid w:val="00A64D1A"/>
    <w:rsid w:val="00B7496A"/>
    <w:rsid w:val="00C307EB"/>
    <w:rsid w:val="00C31BC5"/>
    <w:rsid w:val="00C96F07"/>
    <w:rsid w:val="00CF32FC"/>
    <w:rsid w:val="00D253FE"/>
    <w:rsid w:val="00DF0EC0"/>
    <w:rsid w:val="00E0270A"/>
    <w:rsid w:val="00E60082"/>
    <w:rsid w:val="00E770A6"/>
    <w:rsid w:val="00EA415F"/>
    <w:rsid w:val="00FA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7CE7C"/>
  <w15:chartTrackingRefBased/>
  <w15:docId w15:val="{3621CFE5-8AA0-45E2-AD06-56E7F651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3D5"/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378B"/>
    <w:pPr>
      <w:jc w:val="center"/>
    </w:pPr>
  </w:style>
  <w:style w:type="character" w:customStyle="1" w:styleId="a4">
    <w:name w:val="記 (文字)"/>
    <w:basedOn w:val="a0"/>
    <w:link w:val="a3"/>
    <w:uiPriority w:val="99"/>
    <w:rsid w:val="00FA378B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FA378B"/>
    <w:pPr>
      <w:jc w:val="right"/>
    </w:pPr>
  </w:style>
  <w:style w:type="character" w:customStyle="1" w:styleId="a6">
    <w:name w:val="結語 (文字)"/>
    <w:basedOn w:val="a0"/>
    <w:link w:val="a5"/>
    <w:uiPriority w:val="99"/>
    <w:rsid w:val="00FA378B"/>
    <w:rPr>
      <w:rFonts w:ascii="ＭＳ 明朝" w:eastAsia="ＭＳ 明朝"/>
      <w:sz w:val="22"/>
    </w:rPr>
  </w:style>
  <w:style w:type="character" w:styleId="a7">
    <w:name w:val="Hyperlink"/>
    <w:basedOn w:val="a0"/>
    <w:uiPriority w:val="99"/>
    <w:unhideWhenUsed/>
    <w:rsid w:val="00D253F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53FE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D2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434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4341B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7434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4341B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yfont">
      <a:majorFont>
        <a:latin typeface="ＭＳ 明朝"/>
        <a:ea typeface="ＭＳ 明朝"/>
        <a:cs typeface="Times New Roman"/>
      </a:majorFont>
      <a:minorFont>
        <a:latin typeface="ＭＳ 明朝"/>
        <a:ea typeface="ＭＳ 明朝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花坂 昌樹</dc:creator>
  <cp:keywords/>
  <dc:description/>
  <cp:lastModifiedBy>花坂 昌樹</cp:lastModifiedBy>
  <cp:revision>2</cp:revision>
  <cp:lastPrinted>2023-03-18T01:24:00Z</cp:lastPrinted>
  <dcterms:created xsi:type="dcterms:W3CDTF">2026-07-22T08:47:00Z</dcterms:created>
  <dcterms:modified xsi:type="dcterms:W3CDTF">2026-07-22T08:47:00Z</dcterms:modified>
</cp:coreProperties>
</file>